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8CF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家庭经济困难研究生冬衣补助申请</w:t>
      </w:r>
    </w:p>
    <w:p w14:paraId="441BDCC2">
      <w:pPr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本人姓名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，为东南大学信息科学与工程学院2</w:t>
      </w:r>
      <w:r>
        <w:rPr>
          <w:sz w:val="32"/>
          <w:szCs w:val="32"/>
        </w:rPr>
        <w:t>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学年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（一/二/三）级家庭经济困难学生，因（详细原因）：</w:t>
      </w:r>
    </w:p>
    <w:p w14:paraId="7BF0C4D5">
      <w:pPr>
        <w:spacing w:line="360" w:lineRule="auto"/>
        <w:ind w:left="6720" w:hanging="6720" w:hangingChars="2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 w14:paraId="5EBC0EB9">
      <w:pPr>
        <w:spacing w:line="360" w:lineRule="auto"/>
        <w:ind w:left="6720" w:hanging="6720" w:hangingChars="21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     </w:t>
      </w:r>
    </w:p>
    <w:p w14:paraId="6F8DA60C">
      <w:pPr>
        <w:spacing w:line="360" w:lineRule="auto"/>
        <w:ind w:left="6720" w:hanging="6720" w:hangingChars="2100"/>
        <w:jc w:val="left"/>
        <w:rPr>
          <w:sz w:val="32"/>
          <w:szCs w:val="32"/>
        </w:rPr>
      </w:pPr>
    </w:p>
    <w:p w14:paraId="28280835">
      <w:pPr>
        <w:spacing w:line="360" w:lineRule="auto"/>
        <w:ind w:left="36" w:leftChars="17"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特向学校申请家庭经济困难研究生冬衣补助，本人承诺以上内容真实无虚假。</w:t>
      </w:r>
    </w:p>
    <w:p w14:paraId="22CF97D2">
      <w:pPr>
        <w:ind w:left="280" w:hanging="280" w:hangingChars="100"/>
        <w:jc w:val="right"/>
        <w:rPr>
          <w:sz w:val="28"/>
          <w:szCs w:val="28"/>
        </w:rPr>
      </w:pPr>
    </w:p>
    <w:p w14:paraId="11002078">
      <w:pPr>
        <w:ind w:left="280" w:hanging="280" w:hangingChars="10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手写签名：</w:t>
      </w:r>
      <w:r>
        <w:rPr>
          <w:rFonts w:hint="eastAsia"/>
          <w:sz w:val="28"/>
          <w:szCs w:val="28"/>
          <w:u w:val="single"/>
        </w:rPr>
        <w:t xml:space="preserve">                  </w:t>
      </w:r>
    </w:p>
    <w:p w14:paraId="4CEA5284">
      <w:pPr>
        <w:ind w:left="280" w:hanging="280" w:hanging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时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间：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546C7143">
      <w:pPr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学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院：信息科学与工程学院</w:t>
      </w:r>
    </w:p>
    <w:p w14:paraId="5F41F2FA">
      <w:pPr>
        <w:ind w:firstLine="1400" w:firstLineChars="5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签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章：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wMTYzMmEzMjcwY2U1MzJlNGUwMDE4MmI0ZGZhMGEifQ=="/>
  </w:docVars>
  <w:rsids>
    <w:rsidRoot w:val="006C4FC2"/>
    <w:rsid w:val="001C6EF8"/>
    <w:rsid w:val="006C4FC2"/>
    <w:rsid w:val="006D53DB"/>
    <w:rsid w:val="00D1382E"/>
    <w:rsid w:val="34D15500"/>
    <w:rsid w:val="3B5A40A6"/>
    <w:rsid w:val="46815DB3"/>
    <w:rsid w:val="4996121D"/>
    <w:rsid w:val="7592640D"/>
    <w:rsid w:val="FFE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2022-11-29T15:14:00Z</dcterms:created>
  <dc:creator>HP</dc:creator>
  <cp:lastModifiedBy>晁艺文</cp:lastModifiedBy>
  <dcterms:modified xsi:type="dcterms:W3CDTF">2025-11-24T18:08:03Z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948E9883DEDF8671832E2469DE2598EB_43</vt:lpwstr>
  </property>
</Properties>
</file>